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0" w:rsidRPr="00F64434" w:rsidRDefault="00AD03C0" w:rsidP="00F644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Протокол рассмотрения и оценки котировочных заявок №</w:t>
      </w:r>
      <w:r w:rsidR="00900AB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</w:t>
      </w:r>
      <w:r w:rsidR="00495AC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</w:t>
      </w:r>
      <w:r w:rsidR="00C3264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-П от 29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.0</w:t>
      </w:r>
      <w:r w:rsidR="00900AB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7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.2013</w:t>
      </w:r>
    </w:p>
    <w:p w:rsidR="00AD03C0" w:rsidRPr="00F64434" w:rsidRDefault="00C32641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00ABB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</w:t>
      </w:r>
      <w:r w:rsidR="001847E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Наименование и способ размещения заказа:</w:t>
      </w:r>
    </w:p>
    <w:p w:rsidR="00AD03C0" w:rsidRPr="00F64434" w:rsidRDefault="00495AC8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 по техническому обслуживанию источника бесперебойного питания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Eaton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9390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AD03C0"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способ размещения заказа - Запрос котировок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Заказчик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учреждение "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Клинико-диагностический центр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администрации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Новороссийска (ИНН 2315150643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КПП 231501001)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Предмет контракта: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 по техническому обслуживанию источника бесперебойного питания </w:t>
      </w:r>
      <w:r w:rsidR="00495A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Eaton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9390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Начальная (максимальная) цена контракта (с указанием валюты): 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>33 950</w:t>
      </w:r>
      <w:r w:rsid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="00900ABB"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Российский рубль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тридцать три</w:t>
      </w:r>
      <w:r w:rsidR="00184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девятьсот пятьдесят</w:t>
      </w:r>
      <w:r w:rsidR="00900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  <w:r w:rsid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="00184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1847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Извещение о проведении запроса котировок</w:t>
      </w:r>
    </w:p>
    <w:p w:rsidR="00AD03C0" w:rsidRPr="00724D2E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запроса котировок было размещено на сайте 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novoroszdrav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ru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(извещение №</w:t>
      </w:r>
      <w:r w:rsidR="00900AB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724D2E" w:rsidRPr="00724D2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.0</w:t>
      </w:r>
      <w:r w:rsidR="00900AB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7</w:t>
      </w:r>
      <w:r w:rsidR="00724D2E" w:rsidRPr="00724D2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.2013</w:t>
      </w:r>
      <w:r w:rsidRPr="00724D2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Сведения о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комиссии по проведению процедуры рассмотрения и оценки котировочных заявок присутствовали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(5из5)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Председатель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Естегнеева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</w:t>
      </w:r>
    </w:p>
    <w:p w:rsidR="004659F2" w:rsidRPr="004659F2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59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 председателя:</w:t>
      </w:r>
    </w:p>
    <w:p w:rsidR="004659F2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Абоян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Член</w:t>
      </w:r>
      <w:r w:rsidR="004659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</w:t>
      </w: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Щербань ЖА</w:t>
      </w:r>
    </w:p>
    <w:p w:rsidR="00AD03C0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Краса ВН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Секретарь: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Гошкис</w:t>
      </w:r>
      <w:proofErr w:type="spellEnd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Процедура рассмотрения и оценки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Процедура рассмотрения и оценки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котировочных заявок проведена </w:t>
      </w:r>
      <w:r w:rsid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00AB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.2013 по адресу: 3539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Краснодарский край, </w:t>
      </w:r>
      <w:proofErr w:type="gram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Новороссийск,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Революции 1905г., 30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Котировочные заявки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сроку окончания подачи котировочных заявок было предоставлено заявок – </w:t>
      </w:r>
      <w:r w:rsidR="00900AB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00ABB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шт.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Решение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49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3445"/>
        <w:gridCol w:w="3970"/>
        <w:gridCol w:w="2270"/>
      </w:tblGrid>
      <w:tr w:rsidR="00AD03C0" w:rsidRPr="00F64434" w:rsidTr="00900ABB">
        <w:trPr>
          <w:tblCellSpacing w:w="15" w:type="dxa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57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3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900ABB" w:rsidRPr="00F64434" w:rsidTr="00900ABB">
        <w:trPr>
          <w:tblCellSpacing w:w="15" w:type="dxa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0ABB" w:rsidRPr="00F64434" w:rsidRDefault="00900ABB" w:rsidP="00B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0ABB" w:rsidRPr="00F64434" w:rsidRDefault="00900ABB" w:rsidP="00C3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r w:rsidR="00C32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Кубань-Рентген МТ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0ABB" w:rsidRPr="00F64434" w:rsidRDefault="00900ABB" w:rsidP="00C3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C32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</w:t>
            </w:r>
            <w:r w:rsidR="00C32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="00C32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32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0ABB" w:rsidRPr="00F64434" w:rsidRDefault="00900ABB" w:rsidP="00B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AD03C0" w:rsidRPr="00F64434" w:rsidTr="00900ABB">
        <w:trPr>
          <w:tblCellSpacing w:w="15" w:type="dxa"/>
        </w:trPr>
        <w:tc>
          <w:tcPr>
            <w:tcW w:w="50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900ABB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C32641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C32641" w:rsidP="00C3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117279</w:t>
            </w:r>
            <w:r w:rsidR="0090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  <w:r w:rsidR="0090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r w:rsidR="0090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Миклухо-Маклая, 34</w:t>
            </w:r>
          </w:p>
        </w:tc>
        <w:tc>
          <w:tcPr>
            <w:tcW w:w="1027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Результаты проведения запроса котировок</w:t>
      </w:r>
    </w:p>
    <w:p w:rsidR="001E1F8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в проведении запроса котировок определен участник размещения заказа с номером заявки №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 w:rsidR="00900ABB">
        <w:rPr>
          <w:rFonts w:ascii="Times New Roman" w:eastAsia="Times New Roman" w:hAnsi="Times New Roman" w:cs="Times New Roman"/>
          <w:sz w:val="20"/>
          <w:szCs w:val="20"/>
          <w:lang w:eastAsia="ru-RU"/>
        </w:rPr>
        <w:t>231</w:t>
      </w:r>
      <w:r w:rsid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1102023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900ABB">
        <w:rPr>
          <w:rFonts w:ascii="Times New Roman" w:eastAsia="Times New Roman" w:hAnsi="Times New Roman" w:cs="Times New Roman"/>
          <w:sz w:val="20"/>
          <w:szCs w:val="20"/>
          <w:lang w:eastAsia="ru-RU"/>
        </w:rPr>
        <w:t>231</w:t>
      </w:r>
      <w:r w:rsid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1847E2">
        <w:rPr>
          <w:rFonts w:ascii="Times New Roman" w:eastAsia="Times New Roman" w:hAnsi="Times New Roman" w:cs="Times New Roman"/>
          <w:sz w:val="20"/>
          <w:szCs w:val="20"/>
          <w:lang w:eastAsia="ru-RU"/>
        </w:rPr>
        <w:t>01001</w:t>
      </w:r>
      <w:r w:rsidR="00C43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«Кубань-Рентген МТ»</w:t>
      </w:r>
      <w:r w:rsidR="00C32641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350087, г. Краснодар, ул. Кадетская, 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>31 450</w:t>
      </w:r>
      <w:r w:rsidR="00900ABB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тридцать одна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>а четыреста пятьдесят</w:t>
      </w:r>
      <w:r w:rsidR="006D3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47E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p w:rsidR="00AD03C0" w:rsidRDefault="00900ABB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размещения заказа, который сделал лучшее предложение о цене контракта после победителя - участник размещения заказа с номером заявки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 w:rsid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7728752746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7728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 w:rsid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ДиМаМед</w:t>
      </w:r>
      <w:proofErr w:type="spellEnd"/>
      <w:r w:rsid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(Адрес: </w:t>
      </w:r>
      <w:r w:rsid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117279, г. Москва, ул. Миклухо-Маклая, 34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>33 950</w:t>
      </w:r>
      <w:r w:rsidR="006D3F45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тридцать три</w:t>
      </w:r>
      <w:r w:rsidR="006D3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девятьсот пятьдесят</w:t>
      </w:r>
      <w:r w:rsid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301F" w:rsidRPr="00F64434" w:rsidRDefault="0034301F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34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proofErr w:type="spellStart"/>
            <w:r w:rsidR="0034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Естегнеева</w:t>
            </w:r>
            <w:proofErr w:type="spell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EF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Абоян</w:t>
            </w:r>
            <w:proofErr w:type="spellEnd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Щербань ЖА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Краса ВН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EF63D3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01F" w:rsidRPr="00F64434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ВМ/</w:t>
            </w:r>
          </w:p>
        </w:tc>
      </w:tr>
    </w:tbl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2E" w:rsidRDefault="00724D2E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C79" w:rsidRDefault="00C43C79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C79" w:rsidRDefault="00C43C79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C79" w:rsidRDefault="00C43C79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73" w:type="pct"/>
        <w:tblCellMar>
          <w:left w:w="0" w:type="dxa"/>
          <w:right w:w="0" w:type="dxa"/>
        </w:tblCellMar>
        <w:tblLook w:val="04A0"/>
      </w:tblPr>
      <w:tblGrid>
        <w:gridCol w:w="914"/>
        <w:gridCol w:w="10207"/>
      </w:tblGrid>
      <w:tr w:rsidR="00AD03C0" w:rsidRPr="00F64434" w:rsidTr="009F6B71">
        <w:trPr>
          <w:trHeight w:val="278"/>
        </w:trPr>
        <w:tc>
          <w:tcPr>
            <w:tcW w:w="411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9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9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49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 1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6D3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6D3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95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F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6D3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 РЕГИСТРАЦИИ ПОСТУПЛЕНИЯ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 по техническому обслуживанию источника бесперебойного питания </w:t>
      </w:r>
      <w:r w:rsidR="00495A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Eaton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9390</w:t>
      </w:r>
    </w:p>
    <w:tbl>
      <w:tblPr>
        <w:tblW w:w="4971" w:type="pct"/>
        <w:tblCellSpacing w:w="15" w:type="dxa"/>
        <w:tblInd w:w="-8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"/>
        <w:gridCol w:w="367"/>
        <w:gridCol w:w="58"/>
        <w:gridCol w:w="2180"/>
        <w:gridCol w:w="2209"/>
        <w:gridCol w:w="2934"/>
        <w:gridCol w:w="3184"/>
      </w:tblGrid>
      <w:tr w:rsidR="00AD03C0" w:rsidRPr="00F64434" w:rsidTr="009F6B71">
        <w:trPr>
          <w:gridBefore w:val="1"/>
          <w:wBefore w:w="57" w:type="pct"/>
          <w:tblCellSpacing w:w="15" w:type="dxa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поступления</w:t>
            </w:r>
          </w:p>
        </w:tc>
        <w:tc>
          <w:tcPr>
            <w:tcW w:w="132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37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заявки</w:t>
            </w:r>
          </w:p>
        </w:tc>
      </w:tr>
      <w:tr w:rsidR="006D3F45" w:rsidRPr="00F64434" w:rsidTr="009F6B71">
        <w:trPr>
          <w:gridBefore w:val="1"/>
          <w:wBefore w:w="57" w:type="pct"/>
          <w:tblCellSpacing w:w="15" w:type="dxa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F45" w:rsidRPr="00F64434" w:rsidRDefault="006D3F45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F45" w:rsidRPr="00F64434" w:rsidRDefault="009F6B71" w:rsidP="009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  <w:r w:rsidR="006D3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07.2013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F45" w:rsidRPr="00F64434" w:rsidRDefault="009F6B71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15:43</w:t>
            </w:r>
          </w:p>
        </w:tc>
        <w:tc>
          <w:tcPr>
            <w:tcW w:w="132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F45" w:rsidRPr="00F64434" w:rsidRDefault="006D3F45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3F45" w:rsidRPr="00F64434" w:rsidRDefault="006D3F45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бумажный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носитель</w:t>
            </w:r>
          </w:p>
        </w:tc>
      </w:tr>
      <w:tr w:rsidR="00AD03C0" w:rsidRPr="00F64434" w:rsidTr="009F6B71">
        <w:trPr>
          <w:gridBefore w:val="1"/>
          <w:wBefore w:w="57" w:type="pct"/>
          <w:tblCellSpacing w:w="15" w:type="dxa"/>
        </w:trPr>
        <w:tc>
          <w:tcPr>
            <w:tcW w:w="16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6D3F45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9F6B71" w:rsidP="006D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6D3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995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9F6B71" w:rsidP="009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16:31</w:t>
            </w:r>
          </w:p>
        </w:tc>
        <w:tc>
          <w:tcPr>
            <w:tcW w:w="132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6D3F45" w:rsidP="006D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9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6D3F45" w:rsidP="006D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бумажный</w:t>
            </w:r>
            <w:r w:rsidR="00AD03C0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носитель</w:t>
            </w:r>
          </w:p>
        </w:tc>
      </w:tr>
      <w:tr w:rsidR="00AD03C0" w:rsidRPr="00F64434" w:rsidTr="009F6B71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" w:type="pct"/>
            <w:gridSpan w:val="2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9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pct"/>
            <w:gridSpan w:val="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1E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 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</w:t>
            </w:r>
            <w:r w:rsidR="00C43C7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заявок</w:t>
            </w:r>
            <w:r w:rsidR="00C43C7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6D3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6B71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F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E5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6B71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F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9F6B71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9F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F6B71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РАЗМЕЩЕНИЯ ЗАКАЗА, ПРЕДОСТАВИВШИЕ КОТИРОВОЧНЫЕ ЗАЯВКИ</w:t>
      </w:r>
    </w:p>
    <w:p w:rsidR="009F6B71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 по техническому обслуживанию источника бесперебойного питания </w:t>
      </w:r>
      <w:r w:rsidR="00495A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Eaton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9390</w:t>
      </w:r>
    </w:p>
    <w:p w:rsidR="00947250" w:rsidRPr="00F64434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1E5E83">
        <w:rPr>
          <w:rFonts w:ascii="Times New Roman" w:eastAsia="Times New Roman" w:hAnsi="Times New Roman" w:cs="Times New Roman"/>
          <w:sz w:val="20"/>
          <w:szCs w:val="20"/>
          <w:lang w:eastAsia="ru-RU"/>
        </w:rPr>
        <w:t>33 950,00</w:t>
      </w:r>
      <w:r w:rsidR="001E5E83"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Российский рубль </w:t>
      </w:r>
      <w:r w:rsidR="001E5E83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1E5E8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тридцать три тысячи девятьсот пятьдесят руб. 00 коп.</w:t>
      </w:r>
      <w:r w:rsidR="001E5E83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1E5E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5004" w:type="pct"/>
        <w:tblInd w:w="-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"/>
        <w:gridCol w:w="455"/>
        <w:gridCol w:w="266"/>
        <w:gridCol w:w="1244"/>
        <w:gridCol w:w="930"/>
        <w:gridCol w:w="36"/>
        <w:gridCol w:w="1014"/>
        <w:gridCol w:w="2939"/>
        <w:gridCol w:w="4176"/>
      </w:tblGrid>
      <w:tr w:rsidR="00AD03C0" w:rsidRPr="00F64434" w:rsidTr="009F6B71">
        <w:trPr>
          <w:gridBefore w:val="1"/>
          <w:gridAfter w:val="1"/>
          <w:wBefore w:w="15" w:type="pct"/>
          <w:wAfter w:w="1882" w:type="pct"/>
        </w:trPr>
        <w:tc>
          <w:tcPr>
            <w:tcW w:w="0" w:type="auto"/>
            <w:gridSpan w:val="3"/>
            <w:noWrap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AD03C0" w:rsidRPr="00F64434" w:rsidRDefault="006D3F45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AD03C0" w:rsidRPr="00F64434" w:rsidRDefault="00AD03C0" w:rsidP="006D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6D3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AD03C0" w:rsidRPr="00F64434" w:rsidTr="009F6B71">
        <w:trPr>
          <w:gridBefore w:val="1"/>
          <w:gridAfter w:val="1"/>
          <w:wBefore w:w="15" w:type="pct"/>
          <w:wAfter w:w="1882" w:type="pct"/>
        </w:trPr>
        <w:tc>
          <w:tcPr>
            <w:tcW w:w="0" w:type="auto"/>
            <w:gridSpan w:val="3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3C0" w:rsidRPr="00F64434" w:rsidTr="009F6B71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tblCellSpacing w:w="15" w:type="dxa"/>
        </w:trPr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6D3F45" w:rsidRPr="00F64434" w:rsidTr="009F6B71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tblCellSpacing w:w="15" w:type="dxa"/>
        </w:trPr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5" w:rsidRPr="00F64434" w:rsidRDefault="006D3F45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5" w:rsidRPr="00F64434" w:rsidRDefault="00F76158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«Кубань-Рентген МТ»</w:t>
            </w:r>
            <w:r w:rsidR="006D3F45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2311102023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КПП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231101001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5" w:rsidRPr="00F64434" w:rsidRDefault="00F76158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350087, 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5" w:rsidRPr="00F64434" w:rsidRDefault="006D3F45" w:rsidP="000B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947250" w:rsidRPr="00F64434" w:rsidTr="009F6B71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tblCellSpacing w:w="15" w:type="dxa"/>
        </w:trPr>
        <w:tc>
          <w:tcPr>
            <w:tcW w:w="340" w:type="pct"/>
            <w:gridSpan w:val="3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47250" w:rsidRPr="00F64434" w:rsidRDefault="006D3F45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pct"/>
            <w:gridSpan w:val="4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47250" w:rsidRPr="00F64434" w:rsidRDefault="00F76158" w:rsidP="0050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7728752746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КПП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7728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</w:t>
            </w:r>
          </w:p>
        </w:tc>
        <w:tc>
          <w:tcPr>
            <w:tcW w:w="1325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47250" w:rsidRPr="00F64434" w:rsidRDefault="00F76158" w:rsidP="0050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117279, г. Москва, ул. Миклухо-Маклая, 34</w:t>
            </w:r>
          </w:p>
        </w:tc>
        <w:tc>
          <w:tcPr>
            <w:tcW w:w="188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47250" w:rsidRPr="00F64434" w:rsidRDefault="00947250" w:rsidP="000B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AD03C0" w:rsidRPr="00F64434" w:rsidTr="009F6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gridSpan w:val="2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9F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pct"/>
            <w:gridSpan w:val="7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1E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 3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</w:t>
            </w:r>
            <w:r w:rsidR="00C43C7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заявок</w:t>
            </w:r>
            <w:r w:rsidR="00C43C7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6D3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6B71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F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E5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6B71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F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9F6B71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9F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F6B71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РЕШЕНИИ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 по техническому обслуживанию источника бесперебойного питания </w:t>
      </w:r>
      <w:r w:rsidR="00495A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Eaton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9390</w:t>
      </w:r>
    </w:p>
    <w:tbl>
      <w:tblPr>
        <w:tblW w:w="4979" w:type="pct"/>
        <w:tblCellSpacing w:w="15" w:type="dxa"/>
        <w:tblInd w:w="-8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"/>
        <w:gridCol w:w="453"/>
        <w:gridCol w:w="963"/>
        <w:gridCol w:w="5056"/>
        <w:gridCol w:w="3037"/>
        <w:gridCol w:w="774"/>
        <w:gridCol w:w="776"/>
      </w:tblGrid>
      <w:tr w:rsidR="00AD03C0" w:rsidRPr="00F64434" w:rsidTr="009F6B71">
        <w:trPr>
          <w:gridBefore w:val="1"/>
          <w:wBefore w:w="7" w:type="pct"/>
          <w:tblCellSpacing w:w="15" w:type="dxa"/>
        </w:trPr>
        <w:tc>
          <w:tcPr>
            <w:tcW w:w="617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228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11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36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642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отказа</w:t>
            </w:r>
          </w:p>
        </w:tc>
      </w:tr>
      <w:tr w:rsidR="006D3F45" w:rsidRPr="00F64434" w:rsidTr="009F6B71">
        <w:trPr>
          <w:gridBefore w:val="1"/>
          <w:wBefore w:w="7" w:type="pct"/>
          <w:tblCellSpacing w:w="15" w:type="dxa"/>
        </w:trPr>
        <w:tc>
          <w:tcPr>
            <w:tcW w:w="617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6D3F45" w:rsidRPr="00F64434" w:rsidRDefault="006D3F45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6D3F45" w:rsidRPr="00F64434" w:rsidRDefault="00F76158" w:rsidP="0011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«Кубань-Рентген МТ»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2311102023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КПП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231101001</w:t>
            </w:r>
          </w:p>
        </w:tc>
        <w:tc>
          <w:tcPr>
            <w:tcW w:w="136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6D3F45" w:rsidRPr="00F64434" w:rsidRDefault="006D3F45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642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6D3F45" w:rsidRPr="00F64434" w:rsidRDefault="006D3F45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24D2E" w:rsidRPr="00F64434" w:rsidTr="009F6B71">
        <w:trPr>
          <w:gridBefore w:val="1"/>
          <w:wBefore w:w="7" w:type="pct"/>
          <w:tblCellSpacing w:w="15" w:type="dxa"/>
        </w:trPr>
        <w:tc>
          <w:tcPr>
            <w:tcW w:w="617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24D2E" w:rsidRPr="00F64434" w:rsidRDefault="006D3F45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24D2E" w:rsidRPr="00F64434" w:rsidRDefault="00F76158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7728752746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КПП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7728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</w:t>
            </w:r>
          </w:p>
        </w:tc>
        <w:tc>
          <w:tcPr>
            <w:tcW w:w="136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24D2E" w:rsidRPr="00F64434" w:rsidRDefault="001E1F84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642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24D2E" w:rsidRPr="00F64434" w:rsidRDefault="001E1F8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03C0" w:rsidRPr="00F64434" w:rsidTr="009F6B71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pct"/>
        </w:trPr>
        <w:tc>
          <w:tcPr>
            <w:tcW w:w="200" w:type="pct"/>
            <w:gridSpan w:val="2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5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1E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 4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</w:t>
            </w:r>
            <w:r w:rsidR="00C43C7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заявок</w:t>
            </w:r>
            <w:r w:rsidR="00C43C7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6D3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6B71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F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E5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6B71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F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9F6B71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9F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F6B71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РЕЗУЛЬТАТЫ ПРОВЕДЕНИЯ ЗАПРОСА КОТИРОВОК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 по техническому обслуживанию источника бесперебойного питания </w:t>
      </w:r>
      <w:r w:rsidR="00495A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Eaton</w:t>
      </w:r>
      <w:r w:rsidR="00495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9390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2233"/>
        <w:gridCol w:w="3335"/>
        <w:gridCol w:w="4451"/>
      </w:tblGrid>
      <w:tr w:rsidR="00AD03C0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поставщика о цене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запроса котировок</w:t>
            </w:r>
          </w:p>
        </w:tc>
      </w:tr>
      <w:tr w:rsidR="006D3F45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F45" w:rsidRPr="00F64434" w:rsidRDefault="006D3F45" w:rsidP="00B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F45" w:rsidRPr="00F64434" w:rsidRDefault="00F76158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«Кубань-Рентген МТ»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F45" w:rsidRPr="00F64434" w:rsidRDefault="001E5E83" w:rsidP="00F7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31 450</w:t>
            </w:r>
            <w:r w:rsidR="000B4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3F45" w:rsidRPr="00F64434" w:rsidRDefault="000B4A3C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D3F45" w:rsidRPr="00F64434" w:rsidTr="001E1F84">
        <w:trPr>
          <w:tblCellSpacing w:w="15" w:type="dxa"/>
        </w:trPr>
        <w:tc>
          <w:tcPr>
            <w:tcW w:w="4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F45" w:rsidRPr="00F64434" w:rsidRDefault="006D3F45" w:rsidP="00B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6D3F45" w:rsidRPr="00F64434" w:rsidRDefault="00F76158" w:rsidP="00F7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6D3F45" w:rsidRPr="00F64434" w:rsidRDefault="001E5E83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33 950</w:t>
            </w:r>
            <w:r w:rsidR="000B4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73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6D3F45" w:rsidRPr="00F64434" w:rsidRDefault="000B4A3C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учшее предложение о цене контракта после победителя</w:t>
            </w:r>
          </w:p>
        </w:tc>
      </w:tr>
    </w:tbl>
    <w:p w:rsidR="000371A2" w:rsidRDefault="000371A2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12048" w:rsidSect="00F6443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3C0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66CD5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87277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3D9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4A3C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026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5D18"/>
    <w:rsid w:val="0010635D"/>
    <w:rsid w:val="0010696E"/>
    <w:rsid w:val="0010760B"/>
    <w:rsid w:val="00107858"/>
    <w:rsid w:val="00110519"/>
    <w:rsid w:val="0011123A"/>
    <w:rsid w:val="00111F47"/>
    <w:rsid w:val="00112048"/>
    <w:rsid w:val="0011283B"/>
    <w:rsid w:val="0011293D"/>
    <w:rsid w:val="00112FFC"/>
    <w:rsid w:val="001148BA"/>
    <w:rsid w:val="001151A7"/>
    <w:rsid w:val="001155CE"/>
    <w:rsid w:val="00115DFF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88D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6C1B"/>
    <w:rsid w:val="00157119"/>
    <w:rsid w:val="001575FF"/>
    <w:rsid w:val="00157CD5"/>
    <w:rsid w:val="001605A4"/>
    <w:rsid w:val="00160755"/>
    <w:rsid w:val="001609D9"/>
    <w:rsid w:val="001627A5"/>
    <w:rsid w:val="00165636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B35"/>
    <w:rsid w:val="00172CF0"/>
    <w:rsid w:val="00173D23"/>
    <w:rsid w:val="001745D3"/>
    <w:rsid w:val="00175107"/>
    <w:rsid w:val="00176559"/>
    <w:rsid w:val="00176D60"/>
    <w:rsid w:val="00177A46"/>
    <w:rsid w:val="00180F0E"/>
    <w:rsid w:val="00181063"/>
    <w:rsid w:val="00181675"/>
    <w:rsid w:val="00183E68"/>
    <w:rsid w:val="0018478D"/>
    <w:rsid w:val="001847E2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7A8"/>
    <w:rsid w:val="001D396A"/>
    <w:rsid w:val="001D3F91"/>
    <w:rsid w:val="001D485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1F84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5E83"/>
    <w:rsid w:val="001E7842"/>
    <w:rsid w:val="001E7C53"/>
    <w:rsid w:val="001E7FFA"/>
    <w:rsid w:val="001F0ADB"/>
    <w:rsid w:val="001F158A"/>
    <w:rsid w:val="001F19F1"/>
    <w:rsid w:val="001F3833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0EEF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3B35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2ED"/>
    <w:rsid w:val="002547B5"/>
    <w:rsid w:val="00254E10"/>
    <w:rsid w:val="00254F18"/>
    <w:rsid w:val="00255025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080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128C"/>
    <w:rsid w:val="002A25CB"/>
    <w:rsid w:val="002A2F34"/>
    <w:rsid w:val="002A3955"/>
    <w:rsid w:val="002A3ABB"/>
    <w:rsid w:val="002A3ECE"/>
    <w:rsid w:val="002A4160"/>
    <w:rsid w:val="002A4558"/>
    <w:rsid w:val="002A4C5B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35F2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6C4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9DD"/>
    <w:rsid w:val="002F2ADA"/>
    <w:rsid w:val="002F2C05"/>
    <w:rsid w:val="002F3502"/>
    <w:rsid w:val="002F376D"/>
    <w:rsid w:val="002F391A"/>
    <w:rsid w:val="002F4078"/>
    <w:rsid w:val="002F4AF4"/>
    <w:rsid w:val="002F4BB7"/>
    <w:rsid w:val="002F6AEB"/>
    <w:rsid w:val="002F7D66"/>
    <w:rsid w:val="00300CEA"/>
    <w:rsid w:val="00300DC1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69E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27478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01F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56E73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401"/>
    <w:rsid w:val="003A4C5B"/>
    <w:rsid w:val="003A4E0B"/>
    <w:rsid w:val="003A5BB6"/>
    <w:rsid w:val="003A5DFA"/>
    <w:rsid w:val="003A65C2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B6B7B"/>
    <w:rsid w:val="003C0051"/>
    <w:rsid w:val="003C082A"/>
    <w:rsid w:val="003C0911"/>
    <w:rsid w:val="003C0F71"/>
    <w:rsid w:val="003C3A0F"/>
    <w:rsid w:val="003C44D6"/>
    <w:rsid w:val="003C51A2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30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B49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A07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59F2"/>
    <w:rsid w:val="0046713E"/>
    <w:rsid w:val="004676A0"/>
    <w:rsid w:val="00470CA7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6829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54C"/>
    <w:rsid w:val="004868C9"/>
    <w:rsid w:val="00486C28"/>
    <w:rsid w:val="00487E51"/>
    <w:rsid w:val="00491402"/>
    <w:rsid w:val="004919D1"/>
    <w:rsid w:val="0049476F"/>
    <w:rsid w:val="004949C1"/>
    <w:rsid w:val="00495AC8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8ED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932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64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2B7"/>
    <w:rsid w:val="004F7752"/>
    <w:rsid w:val="005002F1"/>
    <w:rsid w:val="005019F1"/>
    <w:rsid w:val="00501D94"/>
    <w:rsid w:val="00502367"/>
    <w:rsid w:val="00503EB8"/>
    <w:rsid w:val="00504454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16E32"/>
    <w:rsid w:val="005204DB"/>
    <w:rsid w:val="00522EBE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28"/>
    <w:rsid w:val="00594937"/>
    <w:rsid w:val="00594D35"/>
    <w:rsid w:val="00595A15"/>
    <w:rsid w:val="00595C4F"/>
    <w:rsid w:val="00596141"/>
    <w:rsid w:val="005964F1"/>
    <w:rsid w:val="0059705A"/>
    <w:rsid w:val="005A0399"/>
    <w:rsid w:val="005A0D46"/>
    <w:rsid w:val="005A10FF"/>
    <w:rsid w:val="005A11FB"/>
    <w:rsid w:val="005A1B83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2D23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9CF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5DD5"/>
    <w:rsid w:val="00606E98"/>
    <w:rsid w:val="00607189"/>
    <w:rsid w:val="0060726B"/>
    <w:rsid w:val="0061066B"/>
    <w:rsid w:val="00611908"/>
    <w:rsid w:val="00611918"/>
    <w:rsid w:val="00611ABB"/>
    <w:rsid w:val="00611C9B"/>
    <w:rsid w:val="00611CC3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2E04"/>
    <w:rsid w:val="00623D6B"/>
    <w:rsid w:val="00623F69"/>
    <w:rsid w:val="00624AB7"/>
    <w:rsid w:val="00624D99"/>
    <w:rsid w:val="006251E3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9A9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4CEE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82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3F5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A5A"/>
    <w:rsid w:val="006D2E0C"/>
    <w:rsid w:val="006D39A3"/>
    <w:rsid w:val="006D3F45"/>
    <w:rsid w:val="006D4470"/>
    <w:rsid w:val="006D4E7E"/>
    <w:rsid w:val="006D5BE6"/>
    <w:rsid w:val="006D6C2B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604B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3DD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4D2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3B77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5D5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44B7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5D4B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CF2"/>
    <w:rsid w:val="007A1D3D"/>
    <w:rsid w:val="007A2834"/>
    <w:rsid w:val="007A3EDC"/>
    <w:rsid w:val="007A4309"/>
    <w:rsid w:val="007A43BA"/>
    <w:rsid w:val="007A557B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A0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5BA7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3C7"/>
    <w:rsid w:val="0083145F"/>
    <w:rsid w:val="00831469"/>
    <w:rsid w:val="00832D59"/>
    <w:rsid w:val="00832DDD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47D10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4AD9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A34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59D5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37C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0ABB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08F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06E"/>
    <w:rsid w:val="00942E69"/>
    <w:rsid w:val="00942EB0"/>
    <w:rsid w:val="00943F5A"/>
    <w:rsid w:val="0094404E"/>
    <w:rsid w:val="0094472D"/>
    <w:rsid w:val="00944FFD"/>
    <w:rsid w:val="00946E69"/>
    <w:rsid w:val="00947108"/>
    <w:rsid w:val="00947250"/>
    <w:rsid w:val="0095041B"/>
    <w:rsid w:val="00950428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5EAF"/>
    <w:rsid w:val="009668B5"/>
    <w:rsid w:val="0096705B"/>
    <w:rsid w:val="00967061"/>
    <w:rsid w:val="00967293"/>
    <w:rsid w:val="00967B0C"/>
    <w:rsid w:val="00970346"/>
    <w:rsid w:val="009706E6"/>
    <w:rsid w:val="00971FE3"/>
    <w:rsid w:val="0097229F"/>
    <w:rsid w:val="009729F3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54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A2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97178"/>
    <w:rsid w:val="009A01AD"/>
    <w:rsid w:val="009A0B18"/>
    <w:rsid w:val="009A0B33"/>
    <w:rsid w:val="009A140D"/>
    <w:rsid w:val="009A1C06"/>
    <w:rsid w:val="009A1E64"/>
    <w:rsid w:val="009A28E7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1223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9F6B71"/>
    <w:rsid w:val="009F7492"/>
    <w:rsid w:val="00A00441"/>
    <w:rsid w:val="00A0081C"/>
    <w:rsid w:val="00A015D9"/>
    <w:rsid w:val="00A01C49"/>
    <w:rsid w:val="00A025B8"/>
    <w:rsid w:val="00A025FD"/>
    <w:rsid w:val="00A04FCF"/>
    <w:rsid w:val="00A05E9E"/>
    <w:rsid w:val="00A0644F"/>
    <w:rsid w:val="00A06483"/>
    <w:rsid w:val="00A06582"/>
    <w:rsid w:val="00A066E5"/>
    <w:rsid w:val="00A1052A"/>
    <w:rsid w:val="00A10D2F"/>
    <w:rsid w:val="00A116A9"/>
    <w:rsid w:val="00A11CF5"/>
    <w:rsid w:val="00A1288A"/>
    <w:rsid w:val="00A12B6A"/>
    <w:rsid w:val="00A12EF1"/>
    <w:rsid w:val="00A134D5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72B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335"/>
    <w:rsid w:val="00A40A0A"/>
    <w:rsid w:val="00A40EDD"/>
    <w:rsid w:val="00A41AC5"/>
    <w:rsid w:val="00A41DAB"/>
    <w:rsid w:val="00A42E59"/>
    <w:rsid w:val="00A43104"/>
    <w:rsid w:val="00A44277"/>
    <w:rsid w:val="00A4631C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3DC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8779B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337B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214E"/>
    <w:rsid w:val="00AB2D4C"/>
    <w:rsid w:val="00AB352A"/>
    <w:rsid w:val="00AB3844"/>
    <w:rsid w:val="00AB4133"/>
    <w:rsid w:val="00AB45D2"/>
    <w:rsid w:val="00AB52CF"/>
    <w:rsid w:val="00AB5384"/>
    <w:rsid w:val="00AB73C7"/>
    <w:rsid w:val="00AB754D"/>
    <w:rsid w:val="00AC03B2"/>
    <w:rsid w:val="00AC0482"/>
    <w:rsid w:val="00AC0663"/>
    <w:rsid w:val="00AC136E"/>
    <w:rsid w:val="00AC2033"/>
    <w:rsid w:val="00AC2058"/>
    <w:rsid w:val="00AC26BE"/>
    <w:rsid w:val="00AC2AC3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3C0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E7DAF"/>
    <w:rsid w:val="00AF1F3D"/>
    <w:rsid w:val="00AF1F9B"/>
    <w:rsid w:val="00AF2938"/>
    <w:rsid w:val="00AF2C1A"/>
    <w:rsid w:val="00AF4AC4"/>
    <w:rsid w:val="00AF5190"/>
    <w:rsid w:val="00AF5242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6C6"/>
    <w:rsid w:val="00B17B24"/>
    <w:rsid w:val="00B20500"/>
    <w:rsid w:val="00B208CF"/>
    <w:rsid w:val="00B20CEE"/>
    <w:rsid w:val="00B211C0"/>
    <w:rsid w:val="00B21892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72E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3ED8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2124"/>
    <w:rsid w:val="00BA35DE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A7616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830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3EFD"/>
    <w:rsid w:val="00C04EE7"/>
    <w:rsid w:val="00C06FF3"/>
    <w:rsid w:val="00C10A1A"/>
    <w:rsid w:val="00C10D1A"/>
    <w:rsid w:val="00C1211A"/>
    <w:rsid w:val="00C1271E"/>
    <w:rsid w:val="00C153A8"/>
    <w:rsid w:val="00C15777"/>
    <w:rsid w:val="00C16B17"/>
    <w:rsid w:val="00C16F9D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5A14"/>
    <w:rsid w:val="00C26C5D"/>
    <w:rsid w:val="00C31381"/>
    <w:rsid w:val="00C31490"/>
    <w:rsid w:val="00C32641"/>
    <w:rsid w:val="00C32939"/>
    <w:rsid w:val="00C344D1"/>
    <w:rsid w:val="00C34A89"/>
    <w:rsid w:val="00C34C58"/>
    <w:rsid w:val="00C352FE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3C7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59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AA3"/>
    <w:rsid w:val="00C93B5E"/>
    <w:rsid w:val="00C93D83"/>
    <w:rsid w:val="00C93EA6"/>
    <w:rsid w:val="00C93FCB"/>
    <w:rsid w:val="00C942BE"/>
    <w:rsid w:val="00C943C0"/>
    <w:rsid w:val="00C945A0"/>
    <w:rsid w:val="00C947F9"/>
    <w:rsid w:val="00C94AEB"/>
    <w:rsid w:val="00C94C97"/>
    <w:rsid w:val="00C95975"/>
    <w:rsid w:val="00C95FF6"/>
    <w:rsid w:val="00C96D0A"/>
    <w:rsid w:val="00C971F1"/>
    <w:rsid w:val="00CA0F00"/>
    <w:rsid w:val="00CA1D2E"/>
    <w:rsid w:val="00CA2237"/>
    <w:rsid w:val="00CA2D67"/>
    <w:rsid w:val="00CA3824"/>
    <w:rsid w:val="00CA3AD4"/>
    <w:rsid w:val="00CA4882"/>
    <w:rsid w:val="00CA4C4D"/>
    <w:rsid w:val="00CA4D8F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2AF3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5B0A"/>
    <w:rsid w:val="00CC6362"/>
    <w:rsid w:val="00CC6417"/>
    <w:rsid w:val="00CC6485"/>
    <w:rsid w:val="00CC67C0"/>
    <w:rsid w:val="00CC6D31"/>
    <w:rsid w:val="00CC792E"/>
    <w:rsid w:val="00CD024A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6DF9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7A"/>
    <w:rsid w:val="00D327B7"/>
    <w:rsid w:val="00D32A40"/>
    <w:rsid w:val="00D33189"/>
    <w:rsid w:val="00D338D2"/>
    <w:rsid w:val="00D33982"/>
    <w:rsid w:val="00D33D32"/>
    <w:rsid w:val="00D34243"/>
    <w:rsid w:val="00D36159"/>
    <w:rsid w:val="00D36875"/>
    <w:rsid w:val="00D36E42"/>
    <w:rsid w:val="00D37104"/>
    <w:rsid w:val="00D37405"/>
    <w:rsid w:val="00D40055"/>
    <w:rsid w:val="00D4039F"/>
    <w:rsid w:val="00D418A4"/>
    <w:rsid w:val="00D42268"/>
    <w:rsid w:val="00D42284"/>
    <w:rsid w:val="00D425C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33A0"/>
    <w:rsid w:val="00D74930"/>
    <w:rsid w:val="00D74A50"/>
    <w:rsid w:val="00D758F6"/>
    <w:rsid w:val="00D75B24"/>
    <w:rsid w:val="00D763F8"/>
    <w:rsid w:val="00D7650C"/>
    <w:rsid w:val="00D77D49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0CAA"/>
    <w:rsid w:val="00D91034"/>
    <w:rsid w:val="00D92181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4754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8AF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4B66"/>
    <w:rsid w:val="00E55801"/>
    <w:rsid w:val="00E56149"/>
    <w:rsid w:val="00E56CF1"/>
    <w:rsid w:val="00E5706A"/>
    <w:rsid w:val="00E57A0F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5F9E"/>
    <w:rsid w:val="00E86EE8"/>
    <w:rsid w:val="00E873FA"/>
    <w:rsid w:val="00E8780F"/>
    <w:rsid w:val="00E87A7B"/>
    <w:rsid w:val="00E87D9D"/>
    <w:rsid w:val="00E91EDD"/>
    <w:rsid w:val="00E9209B"/>
    <w:rsid w:val="00E934DD"/>
    <w:rsid w:val="00E9428D"/>
    <w:rsid w:val="00E943E8"/>
    <w:rsid w:val="00E94F58"/>
    <w:rsid w:val="00E953F2"/>
    <w:rsid w:val="00E95540"/>
    <w:rsid w:val="00E955BC"/>
    <w:rsid w:val="00E96104"/>
    <w:rsid w:val="00E96E6F"/>
    <w:rsid w:val="00E97856"/>
    <w:rsid w:val="00EA0D1E"/>
    <w:rsid w:val="00EA2C05"/>
    <w:rsid w:val="00EA4649"/>
    <w:rsid w:val="00EA4CCB"/>
    <w:rsid w:val="00EA4F18"/>
    <w:rsid w:val="00EA59CB"/>
    <w:rsid w:val="00EA6220"/>
    <w:rsid w:val="00EA7839"/>
    <w:rsid w:val="00EA78BF"/>
    <w:rsid w:val="00EA799D"/>
    <w:rsid w:val="00EB1651"/>
    <w:rsid w:val="00EB284A"/>
    <w:rsid w:val="00EB2868"/>
    <w:rsid w:val="00EB4211"/>
    <w:rsid w:val="00EB4C97"/>
    <w:rsid w:val="00EB52D4"/>
    <w:rsid w:val="00EB67B5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6AB4"/>
    <w:rsid w:val="00EE7177"/>
    <w:rsid w:val="00EE7662"/>
    <w:rsid w:val="00EE789E"/>
    <w:rsid w:val="00EE7FB5"/>
    <w:rsid w:val="00EF0AA0"/>
    <w:rsid w:val="00EF13B2"/>
    <w:rsid w:val="00EF1F5D"/>
    <w:rsid w:val="00EF24DC"/>
    <w:rsid w:val="00EF33B4"/>
    <w:rsid w:val="00EF449E"/>
    <w:rsid w:val="00EF4F3F"/>
    <w:rsid w:val="00EF5CC8"/>
    <w:rsid w:val="00EF60AF"/>
    <w:rsid w:val="00EF6119"/>
    <w:rsid w:val="00EF6393"/>
    <w:rsid w:val="00EF63D3"/>
    <w:rsid w:val="00EF6620"/>
    <w:rsid w:val="00EF6B8F"/>
    <w:rsid w:val="00EF723C"/>
    <w:rsid w:val="00EF7906"/>
    <w:rsid w:val="00EF7AB3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2FC6"/>
    <w:rsid w:val="00F13F52"/>
    <w:rsid w:val="00F14AA7"/>
    <w:rsid w:val="00F1576C"/>
    <w:rsid w:val="00F16335"/>
    <w:rsid w:val="00F21EF0"/>
    <w:rsid w:val="00F233D1"/>
    <w:rsid w:val="00F23D29"/>
    <w:rsid w:val="00F23F28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5C2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4434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158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255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17C5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D0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03C0"/>
    <w:pPr>
      <w:spacing w:before="100" w:beforeAutospacing="1" w:after="100" w:afterAutospacing="1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18</cp:revision>
  <cp:lastPrinted>2013-07-29T11:06:00Z</cp:lastPrinted>
  <dcterms:created xsi:type="dcterms:W3CDTF">2013-04-05T06:20:00Z</dcterms:created>
  <dcterms:modified xsi:type="dcterms:W3CDTF">2013-07-29T11:06:00Z</dcterms:modified>
</cp:coreProperties>
</file>